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77777777" w:rsidR="00ED0796" w:rsidRPr="00231B27" w:rsidRDefault="00ED07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231B27">
        <w:rPr>
          <w:rFonts w:cstheme="minorHAnsi"/>
          <w:b/>
          <w:sz w:val="28"/>
          <w:szCs w:val="24"/>
        </w:rPr>
        <w:t>A G E N D A</w:t>
      </w:r>
    </w:p>
    <w:p w14:paraId="2009E2FA" w14:textId="112B801D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C52025">
        <w:rPr>
          <w:rFonts w:cstheme="minorHAnsi"/>
          <w:sz w:val="24"/>
          <w:szCs w:val="24"/>
        </w:rPr>
        <w:t>18</w:t>
      </w:r>
      <w:r w:rsidR="00C52025" w:rsidRPr="00C52025">
        <w:rPr>
          <w:rFonts w:cstheme="minorHAnsi"/>
          <w:sz w:val="24"/>
          <w:szCs w:val="24"/>
          <w:vertAlign w:val="superscript"/>
        </w:rPr>
        <w:t>th</w:t>
      </w:r>
      <w:r w:rsidR="00C52025">
        <w:rPr>
          <w:rFonts w:cstheme="minorHAnsi"/>
          <w:sz w:val="24"/>
          <w:szCs w:val="24"/>
        </w:rPr>
        <w:t xml:space="preserve"> February</w:t>
      </w:r>
      <w:r w:rsidR="005A3A43">
        <w:rPr>
          <w:rFonts w:cstheme="minorHAnsi"/>
          <w:sz w:val="24"/>
          <w:szCs w:val="24"/>
        </w:rPr>
        <w:t xml:space="preserve"> </w:t>
      </w:r>
      <w:r w:rsidR="00FC5CE8" w:rsidRPr="00231B27">
        <w:rPr>
          <w:rFonts w:cstheme="minorHAnsi"/>
          <w:sz w:val="24"/>
          <w:szCs w:val="24"/>
        </w:rPr>
        <w:t>201</w:t>
      </w:r>
      <w:r w:rsidR="0023467C">
        <w:rPr>
          <w:rFonts w:cstheme="minorHAnsi"/>
          <w:sz w:val="24"/>
          <w:szCs w:val="24"/>
        </w:rPr>
        <w:t>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416CB6" w:rsidRDefault="00ED0796" w:rsidP="00231B27">
      <w:pPr>
        <w:pStyle w:val="NoSpacing"/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46A2C6AC" w14:textId="77777777" w:rsidR="00ED0796" w:rsidRPr="00231B27" w:rsidRDefault="00ED079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E9572AC" w:rsidR="005A1D1D" w:rsidRPr="00231B27" w:rsidRDefault="00D33A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6C0870F6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5169D380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C52025">
        <w:rPr>
          <w:rFonts w:cstheme="minorHAnsi"/>
          <w:szCs w:val="20"/>
        </w:rPr>
        <w:t>21</w:t>
      </w:r>
      <w:r w:rsidR="00C52025" w:rsidRPr="00C52025">
        <w:rPr>
          <w:rFonts w:cstheme="minorHAnsi"/>
          <w:szCs w:val="20"/>
          <w:vertAlign w:val="superscript"/>
        </w:rPr>
        <w:t>st</w:t>
      </w:r>
      <w:r w:rsidR="00C52025">
        <w:rPr>
          <w:rFonts w:cstheme="minorHAnsi"/>
          <w:szCs w:val="20"/>
        </w:rPr>
        <w:t xml:space="preserve"> January 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5ED7C7D2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51793570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5AEBDBD3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7F76419A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Georgina Perry-Warnes, District Councillor</w:t>
      </w:r>
    </w:p>
    <w:p w14:paraId="1BCC5AE8" w14:textId="332CAE47" w:rsidR="002D56D6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58BE9BDB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15DBFEFE" w14:textId="78F6FF94" w:rsidR="005A3A43" w:rsidRDefault="00F06CFC" w:rsidP="008B6508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D33A9C">
        <w:rPr>
          <w:rFonts w:cstheme="minorHAnsi"/>
          <w:szCs w:val="20"/>
        </w:rPr>
        <w:t xml:space="preserve"> </w:t>
      </w:r>
      <w:r w:rsidR="00C52025">
        <w:rPr>
          <w:rFonts w:cstheme="minorHAnsi"/>
          <w:szCs w:val="20"/>
        </w:rPr>
        <w:t>February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</w:p>
    <w:p w14:paraId="36B7D58A" w14:textId="3E05687A" w:rsidR="00C52025" w:rsidRDefault="00C52025" w:rsidP="008B6508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(ii) Edgefield Village Hall (hall hire for regular groups)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</w:t>
      </w:r>
      <w:proofErr w:type="gramStart"/>
      <w:r>
        <w:rPr>
          <w:rFonts w:cstheme="minorHAnsi"/>
          <w:szCs w:val="20"/>
        </w:rPr>
        <w:t>£  330.00</w:t>
      </w:r>
      <w:proofErr w:type="gramEnd"/>
      <w:r>
        <w:rPr>
          <w:rFonts w:cstheme="minorHAnsi"/>
          <w:szCs w:val="20"/>
        </w:rPr>
        <w:t xml:space="preserve"> </w:t>
      </w:r>
    </w:p>
    <w:p w14:paraId="31BED85F" w14:textId="1EE9BA3C" w:rsidR="00ED0796" w:rsidRPr="00231B27" w:rsidRDefault="00307048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7340875D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36F51557" w14:textId="195BF223" w:rsidR="00D33A9C" w:rsidRPr="005A3A43" w:rsidRDefault="0023467C" w:rsidP="00D33A9C">
      <w:pPr>
        <w:pStyle w:val="NoSpacing"/>
        <w:ind w:left="660"/>
        <w:rPr>
          <w:rFonts w:cstheme="minorHAnsi"/>
          <w:szCs w:val="20"/>
        </w:rPr>
      </w:pPr>
      <w:r>
        <w:rPr>
          <w:rFonts w:cstheme="minorHAnsi"/>
          <w:szCs w:val="20"/>
        </w:rPr>
        <w:t>PF/18/23</w:t>
      </w:r>
      <w:r w:rsidR="00C52025">
        <w:rPr>
          <w:rFonts w:cstheme="minorHAnsi"/>
          <w:szCs w:val="20"/>
        </w:rPr>
        <w:t>11. Hopewell, Rectory Road, Edgefield. Single storey extension following demolition of existing conservatory.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0E893EEF" w14:textId="5B2110F1" w:rsidR="00E62D49" w:rsidRDefault="00E62D49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416CB6">
        <w:rPr>
          <w:rFonts w:cstheme="minorHAnsi"/>
        </w:rPr>
        <w:t>0</w:t>
      </w:r>
      <w:r w:rsidR="00FD5ABA" w:rsidRPr="00A84C0A">
        <w:rPr>
          <w:rFonts w:cstheme="minorHAnsi"/>
        </w:rPr>
        <w:t>.</w:t>
      </w:r>
      <w:r w:rsidR="00FD5ABA" w:rsidRPr="00A84C0A">
        <w:rPr>
          <w:rFonts w:cstheme="minorHAnsi"/>
        </w:rPr>
        <w:tab/>
      </w:r>
      <w:r w:rsidR="00001BB3">
        <w:rPr>
          <w:rFonts w:cstheme="minorHAnsi"/>
        </w:rPr>
        <w:t xml:space="preserve">To </w:t>
      </w:r>
      <w:r w:rsidR="0023467C">
        <w:rPr>
          <w:rFonts w:cstheme="minorHAnsi"/>
        </w:rPr>
        <w:t>update on the Broadland Housing development</w:t>
      </w:r>
    </w:p>
    <w:p w14:paraId="2FD843F0" w14:textId="450DFB64" w:rsidR="002C191B" w:rsidRDefault="003C0D25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1</w:t>
      </w:r>
      <w:r w:rsidR="006005C3" w:rsidRPr="00A84C0A">
        <w:rPr>
          <w:rFonts w:cstheme="minorHAnsi"/>
        </w:rPr>
        <w:t>.</w:t>
      </w:r>
      <w:r w:rsidR="006005C3" w:rsidRPr="00A84C0A">
        <w:rPr>
          <w:rFonts w:cstheme="minorHAnsi"/>
        </w:rPr>
        <w:tab/>
      </w:r>
      <w:r w:rsidR="002C191B">
        <w:rPr>
          <w:rFonts w:cstheme="minorHAnsi"/>
        </w:rPr>
        <w:t>To discuss common land in the village</w:t>
      </w:r>
    </w:p>
    <w:p w14:paraId="29AF269A" w14:textId="5556AEB8" w:rsidR="00151F60" w:rsidRDefault="002C191B" w:rsidP="002C191B">
      <w:pPr>
        <w:pStyle w:val="NoSpacing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</w:r>
      <w:r w:rsidR="00E208FF" w:rsidRPr="00A84C0A">
        <w:rPr>
          <w:rFonts w:cstheme="minorHAnsi"/>
        </w:rPr>
        <w:t xml:space="preserve">To </w:t>
      </w:r>
      <w:r w:rsidR="00D209E4" w:rsidRPr="00A84C0A">
        <w:rPr>
          <w:rFonts w:cstheme="minorHAnsi"/>
        </w:rPr>
        <w:t xml:space="preserve">update on the Hornsea Windfarm </w:t>
      </w:r>
      <w:r w:rsidR="005A438C" w:rsidRPr="00A84C0A">
        <w:rPr>
          <w:rFonts w:cstheme="minorHAnsi"/>
        </w:rPr>
        <w:t>project</w:t>
      </w:r>
    </w:p>
    <w:p w14:paraId="1EAC4F61" w14:textId="4AF85E85" w:rsidR="00156E6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3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  <w:t xml:space="preserve">To </w:t>
      </w:r>
      <w:r w:rsidR="00321AE3" w:rsidRPr="00A84C0A">
        <w:rPr>
          <w:rFonts w:cstheme="minorHAnsi"/>
        </w:rPr>
        <w:t xml:space="preserve">update on community </w:t>
      </w:r>
      <w:r w:rsidR="00B76C2D" w:rsidRPr="00A84C0A">
        <w:rPr>
          <w:rFonts w:cstheme="minorHAnsi"/>
        </w:rPr>
        <w:t>Speedwatch</w:t>
      </w:r>
      <w:r w:rsidR="005A3A43">
        <w:rPr>
          <w:rFonts w:cstheme="minorHAnsi"/>
        </w:rPr>
        <w:t>, and to discuss speed reduction in the village</w:t>
      </w:r>
      <w:r w:rsidR="002C191B">
        <w:rPr>
          <w:rFonts w:cstheme="minorHAnsi"/>
        </w:rPr>
        <w:t xml:space="preserve">, including traffic survey </w:t>
      </w:r>
    </w:p>
    <w:p w14:paraId="4F7EC726" w14:textId="1B75CF2D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C191B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</w:p>
    <w:p w14:paraId="1199AD38" w14:textId="6B624BD9" w:rsidR="00636FF3" w:rsidRDefault="00636FF3" w:rsidP="00231B27">
      <w:pPr>
        <w:pStyle w:val="NoSpacing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  <w:t>To agree a date for pond work</w:t>
      </w:r>
      <w:bookmarkStart w:id="0" w:name="_GoBack"/>
      <w:bookmarkEnd w:id="0"/>
    </w:p>
    <w:p w14:paraId="3F5DA571" w14:textId="089A2C94" w:rsidR="00E208FF" w:rsidRDefault="007C7DC2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6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</w:p>
    <w:p w14:paraId="6458DE2E" w14:textId="491DAFD0" w:rsidR="00151F60" w:rsidRDefault="00416CB6" w:rsidP="00151F60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552AEE">
        <w:rPr>
          <w:rFonts w:cstheme="minorHAnsi"/>
        </w:rPr>
        <w:t>(</w:t>
      </w:r>
      <w:proofErr w:type="spellStart"/>
      <w:r w:rsidR="00552AEE">
        <w:rPr>
          <w:rFonts w:cstheme="minorHAnsi"/>
        </w:rPr>
        <w:t>i</w:t>
      </w:r>
      <w:proofErr w:type="spellEnd"/>
      <w:r w:rsidR="00552AEE">
        <w:rPr>
          <w:rFonts w:cstheme="minorHAnsi"/>
        </w:rPr>
        <w:t>)</w:t>
      </w:r>
      <w:r w:rsidR="00552AEE">
        <w:rPr>
          <w:rFonts w:cstheme="minorHAnsi"/>
        </w:rPr>
        <w:tab/>
      </w:r>
      <w:r w:rsidR="00C52025">
        <w:rPr>
          <w:rFonts w:cstheme="minorHAnsi"/>
        </w:rPr>
        <w:t>Parishioner request for a tree survey</w:t>
      </w:r>
    </w:p>
    <w:p w14:paraId="12C98A02" w14:textId="1FD92B7C" w:rsidR="0023467C" w:rsidRDefault="0023467C" w:rsidP="00151F60">
      <w:pPr>
        <w:pStyle w:val="NoSpacing"/>
        <w:rPr>
          <w:lang w:eastAsia="en-GB"/>
        </w:rPr>
      </w:pPr>
      <w:r>
        <w:rPr>
          <w:lang w:eastAsia="en-GB"/>
        </w:rPr>
        <w:tab/>
        <w:t>(ii)</w:t>
      </w:r>
      <w:r>
        <w:rPr>
          <w:lang w:eastAsia="en-GB"/>
        </w:rPr>
        <w:tab/>
      </w:r>
      <w:r w:rsidR="00C52025">
        <w:rPr>
          <w:lang w:eastAsia="en-GB"/>
        </w:rPr>
        <w:t>Usage of the village green</w:t>
      </w:r>
    </w:p>
    <w:p w14:paraId="3C30C1CA" w14:textId="526EC51A" w:rsidR="00C52025" w:rsidRDefault="00C52025" w:rsidP="00151F60">
      <w:pPr>
        <w:pStyle w:val="NoSpacing"/>
        <w:rPr>
          <w:lang w:eastAsia="en-GB"/>
        </w:rPr>
      </w:pPr>
      <w:r>
        <w:rPr>
          <w:lang w:eastAsia="en-GB"/>
        </w:rPr>
        <w:tab/>
        <w:t xml:space="preserve">(iii) </w:t>
      </w:r>
      <w:r>
        <w:rPr>
          <w:lang w:eastAsia="en-GB"/>
        </w:rPr>
        <w:tab/>
        <w:t>NNDC invitation to candidate’s briefing</w:t>
      </w:r>
    </w:p>
    <w:p w14:paraId="7E8C6ACE" w14:textId="661D06D5" w:rsidR="00C52025" w:rsidRDefault="00C52025" w:rsidP="00151F60">
      <w:pPr>
        <w:pStyle w:val="NoSpacing"/>
        <w:rPr>
          <w:lang w:eastAsia="en-GB"/>
        </w:rPr>
      </w:pPr>
      <w:r>
        <w:rPr>
          <w:lang w:eastAsia="en-GB"/>
        </w:rPr>
        <w:tab/>
        <w:t>(iv)</w:t>
      </w:r>
      <w:r>
        <w:rPr>
          <w:lang w:eastAsia="en-GB"/>
        </w:rPr>
        <w:tab/>
        <w:t>Corpusty &amp; Saxthorpe Neighbourhood Plan referendum</w:t>
      </w:r>
    </w:p>
    <w:p w14:paraId="06A0AD9B" w14:textId="0DA48EB2" w:rsidR="006D0214" w:rsidRPr="00A84C0A" w:rsidRDefault="00BB5B0A" w:rsidP="00151F60">
      <w:pPr>
        <w:pStyle w:val="NoSpacing"/>
      </w:pPr>
      <w:r>
        <w:t>1</w:t>
      </w:r>
      <w:r w:rsidR="002C191B">
        <w:t>7</w:t>
      </w:r>
      <w:r w:rsidR="006D0214" w:rsidRPr="00A84C0A">
        <w:t xml:space="preserve">. </w:t>
      </w:r>
      <w:r w:rsidR="006D0214" w:rsidRPr="00A84C0A">
        <w:tab/>
        <w:t>Matters for further discussion</w:t>
      </w:r>
    </w:p>
    <w:p w14:paraId="5D30C6B5" w14:textId="775E8117" w:rsidR="00427EF2" w:rsidRPr="00A84C0A" w:rsidRDefault="002C191B" w:rsidP="00151F60">
      <w:pPr>
        <w:pStyle w:val="NoSpacing"/>
      </w:pPr>
      <w:r>
        <w:t>18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1C8988F1" w:rsidR="008F6855" w:rsidRPr="00A84C0A" w:rsidRDefault="00151F60" w:rsidP="00151F60">
      <w:pPr>
        <w:pStyle w:val="NoSpacing"/>
      </w:pPr>
      <w:r>
        <w:t>1</w:t>
      </w:r>
      <w:r w:rsidR="002C191B">
        <w:t>9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07E65CA2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23467C">
        <w:rPr>
          <w:rFonts w:ascii="Helvetica" w:hAnsi="Helvetica" w:cs="Helvetica"/>
          <w:sz w:val="16"/>
          <w:szCs w:val="16"/>
        </w:rPr>
        <w:t>1</w:t>
      </w:r>
      <w:r w:rsidR="003563F7">
        <w:rPr>
          <w:rFonts w:ascii="Helvetica" w:hAnsi="Helvetica" w:cs="Helvetica"/>
          <w:sz w:val="16"/>
          <w:szCs w:val="16"/>
        </w:rPr>
        <w:t>2</w:t>
      </w:r>
      <w:r w:rsidR="003563F7" w:rsidRPr="003563F7">
        <w:rPr>
          <w:rFonts w:ascii="Helvetica" w:hAnsi="Helvetica" w:cs="Helvetica"/>
          <w:sz w:val="16"/>
          <w:szCs w:val="16"/>
          <w:vertAlign w:val="superscript"/>
        </w:rPr>
        <w:t>th</w:t>
      </w:r>
      <w:r w:rsidR="003563F7">
        <w:rPr>
          <w:rFonts w:ascii="Helvetica" w:hAnsi="Helvetica" w:cs="Helvetica"/>
          <w:sz w:val="16"/>
          <w:szCs w:val="16"/>
        </w:rPr>
        <w:t xml:space="preserve"> February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91267"/>
    <w:rsid w:val="002A5A0D"/>
    <w:rsid w:val="002C191B"/>
    <w:rsid w:val="002D56D6"/>
    <w:rsid w:val="00305A08"/>
    <w:rsid w:val="00307048"/>
    <w:rsid w:val="0031137D"/>
    <w:rsid w:val="00321AE3"/>
    <w:rsid w:val="00337D04"/>
    <w:rsid w:val="00347236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B6508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26305"/>
    <w:rsid w:val="00B578D8"/>
    <w:rsid w:val="00B653F9"/>
    <w:rsid w:val="00B76C2D"/>
    <w:rsid w:val="00BB5B0A"/>
    <w:rsid w:val="00BC5842"/>
    <w:rsid w:val="00BD47A2"/>
    <w:rsid w:val="00BD4F60"/>
    <w:rsid w:val="00BE31DC"/>
    <w:rsid w:val="00C0463D"/>
    <w:rsid w:val="00C2211E"/>
    <w:rsid w:val="00C34CB6"/>
    <w:rsid w:val="00C52025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33A9C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3</cp:revision>
  <cp:lastPrinted>2018-08-14T08:32:00Z</cp:lastPrinted>
  <dcterms:created xsi:type="dcterms:W3CDTF">2019-02-12T14:33:00Z</dcterms:created>
  <dcterms:modified xsi:type="dcterms:W3CDTF">2019-02-12T14:54:00Z</dcterms:modified>
</cp:coreProperties>
</file>